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5" w:rsidRPr="004E63AD" w:rsidRDefault="00E70692" w:rsidP="004E63A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3DE2604" wp14:editId="7C652291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4E63AD" w:rsidRDefault="00672047" w:rsidP="004E6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F14A1">
        <w:rPr>
          <w:rFonts w:ascii="Times New Roman" w:hAnsi="Times New Roman"/>
          <w:sz w:val="28"/>
          <w:szCs w:val="28"/>
        </w:rPr>
        <w:t>13.07.</w:t>
      </w:r>
      <w:r w:rsidRPr="0067668F">
        <w:rPr>
          <w:rFonts w:ascii="Times New Roman" w:hAnsi="Times New Roman"/>
          <w:sz w:val="28"/>
          <w:szCs w:val="28"/>
        </w:rPr>
        <w:t>20</w:t>
      </w:r>
      <w:r w:rsidR="005A3FF2">
        <w:rPr>
          <w:rFonts w:ascii="Times New Roman" w:hAnsi="Times New Roman"/>
          <w:sz w:val="28"/>
          <w:szCs w:val="28"/>
        </w:rPr>
        <w:t>21</w:t>
      </w:r>
      <w:r w:rsidRPr="0067668F">
        <w:rPr>
          <w:rFonts w:ascii="Times New Roman" w:hAnsi="Times New Roman"/>
          <w:sz w:val="28"/>
          <w:szCs w:val="28"/>
        </w:rPr>
        <w:t xml:space="preserve"> №</w:t>
      </w:r>
      <w:r w:rsidR="002F0983">
        <w:rPr>
          <w:rFonts w:ascii="Times New Roman" w:hAnsi="Times New Roman"/>
          <w:sz w:val="28"/>
          <w:szCs w:val="28"/>
        </w:rPr>
        <w:t xml:space="preserve"> </w:t>
      </w:r>
      <w:r w:rsidR="00AF14A1">
        <w:rPr>
          <w:rFonts w:ascii="Times New Roman" w:hAnsi="Times New Roman"/>
          <w:sz w:val="28"/>
          <w:szCs w:val="28"/>
        </w:rPr>
        <w:t>107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</w:t>
      </w: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</w:t>
      </w: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за </w:t>
      </w:r>
      <w:r w:rsidR="00AF14A1">
        <w:rPr>
          <w:rFonts w:ascii="Times New Roman" w:hAnsi="Times New Roman"/>
          <w:b/>
          <w:sz w:val="28"/>
          <w:szCs w:val="28"/>
        </w:rPr>
        <w:t>2</w:t>
      </w:r>
      <w:r w:rsidR="00614C06">
        <w:rPr>
          <w:rFonts w:ascii="Times New Roman" w:hAnsi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 w:rsidR="005D745B">
        <w:rPr>
          <w:rFonts w:ascii="Times New Roman" w:hAnsi="Times New Roman"/>
          <w:b/>
          <w:sz w:val="28"/>
          <w:szCs w:val="28"/>
        </w:rPr>
        <w:t>21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4E63AD" w:rsidRDefault="00672047" w:rsidP="004E63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2520F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D745B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8" w:history="1">
        <w:r w:rsidRPr="004E63AD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E63A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E63AD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borkiadm</w:t>
        </w:r>
        <w:proofErr w:type="spellEnd"/>
        <w:r w:rsidRPr="004E63A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4E63AD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4E63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7668F">
        <w:rPr>
          <w:rFonts w:ascii="Times New Roman" w:hAnsi="Times New Roman"/>
          <w:sz w:val="28"/>
          <w:szCs w:val="28"/>
        </w:rPr>
        <w:t xml:space="preserve"> 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5D745B">
        <w:rPr>
          <w:rFonts w:ascii="Times New Roman" w:hAnsi="Times New Roman"/>
          <w:sz w:val="28"/>
          <w:szCs w:val="28"/>
        </w:rPr>
        <w:t>С.А.Усова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ACA" w:rsidRDefault="00F54ACA" w:rsidP="005D745B">
      <w:pPr>
        <w:spacing w:after="0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4E63AD" w:rsidRDefault="004E63AD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4E63AD" w:rsidRDefault="004E63AD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4E63AD" w:rsidRDefault="004E63AD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E63AD" w:rsidRDefault="004E63AD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E63AD" w:rsidRDefault="004E63AD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E63AD" w:rsidRDefault="004E63AD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lastRenderedPageBreak/>
        <w:t>Ут</w:t>
      </w:r>
      <w:r w:rsidRPr="00A11F25">
        <w:rPr>
          <w:rFonts w:ascii="Times New Roman" w:hAnsi="Times New Roman"/>
          <w:sz w:val="18"/>
          <w:szCs w:val="18"/>
        </w:rPr>
        <w:t>ве</w:t>
      </w:r>
      <w:r w:rsidR="005A3FF2">
        <w:rPr>
          <w:rFonts w:ascii="Times New Roman" w:hAnsi="Times New Roman"/>
          <w:sz w:val="18"/>
          <w:szCs w:val="18"/>
        </w:rPr>
        <w:t>ржден постановлением Администрац</w:t>
      </w:r>
      <w:r w:rsidRPr="00A11F25">
        <w:rPr>
          <w:rFonts w:ascii="Times New Roman" w:hAnsi="Times New Roman"/>
          <w:sz w:val="18"/>
          <w:szCs w:val="18"/>
        </w:rPr>
        <w:t>ии</w:t>
      </w:r>
    </w:p>
    <w:p w:rsidR="0067668F" w:rsidRDefault="0067204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DF0875">
        <w:rPr>
          <w:rFonts w:ascii="Times New Roman" w:hAnsi="Times New Roman"/>
          <w:sz w:val="18"/>
          <w:szCs w:val="18"/>
        </w:rPr>
        <w:t xml:space="preserve">от </w:t>
      </w:r>
      <w:r w:rsidR="002520FB">
        <w:rPr>
          <w:rFonts w:ascii="Times New Roman" w:hAnsi="Times New Roman"/>
          <w:sz w:val="18"/>
          <w:szCs w:val="18"/>
        </w:rPr>
        <w:t>13.07.2021 №107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Default="00097449" w:rsidP="00C649A2">
      <w:pPr>
        <w:spacing w:after="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9F3B34">
        <w:rPr>
          <w:rFonts w:ascii="Times New Roman" w:hAnsi="Times New Roman"/>
          <w:b/>
          <w:sz w:val="24"/>
          <w:szCs w:val="24"/>
        </w:rPr>
        <w:t xml:space="preserve">за </w:t>
      </w:r>
      <w:r w:rsidR="002520FB">
        <w:rPr>
          <w:rFonts w:ascii="Times New Roman" w:hAnsi="Times New Roman"/>
          <w:b/>
          <w:sz w:val="24"/>
          <w:szCs w:val="24"/>
        </w:rPr>
        <w:t>2</w:t>
      </w:r>
      <w:r w:rsidR="00760640">
        <w:rPr>
          <w:rFonts w:ascii="Times New Roman" w:hAnsi="Times New Roman"/>
          <w:b/>
          <w:sz w:val="24"/>
          <w:szCs w:val="24"/>
        </w:rPr>
        <w:t xml:space="preserve"> квартал</w:t>
      </w:r>
      <w:r w:rsidR="005D745B">
        <w:rPr>
          <w:rFonts w:ascii="Times New Roman" w:hAnsi="Times New Roman"/>
          <w:b/>
          <w:sz w:val="24"/>
          <w:szCs w:val="24"/>
        </w:rPr>
        <w:t xml:space="preserve"> 2021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D745B" w:rsidRPr="00A11F25" w:rsidRDefault="005D745B" w:rsidP="002972B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ДОХОДЫ БЮДЖЕТА ПОСЕЛЕНИЯ</w:t>
      </w:r>
    </w:p>
    <w:p w:rsidR="0067668F" w:rsidRDefault="0067668F" w:rsidP="00EB4D4A">
      <w:pPr>
        <w:spacing w:after="0"/>
        <w:jc w:val="center"/>
      </w:pPr>
    </w:p>
    <w:tbl>
      <w:tblPr>
        <w:tblpPr w:leftFromText="180" w:rightFromText="180" w:vertAnchor="text" w:tblpXSpec="right" w:tblpY="1"/>
        <w:tblOverlap w:val="never"/>
        <w:tblW w:w="10287" w:type="dxa"/>
        <w:tblLook w:val="04A0" w:firstRow="1" w:lastRow="0" w:firstColumn="1" w:lastColumn="0" w:noHBand="0" w:noVBand="1"/>
      </w:tblPr>
      <w:tblGrid>
        <w:gridCol w:w="3212"/>
        <w:gridCol w:w="546"/>
        <w:gridCol w:w="2086"/>
        <w:gridCol w:w="1622"/>
        <w:gridCol w:w="1714"/>
        <w:gridCol w:w="1107"/>
      </w:tblGrid>
      <w:tr w:rsidR="00C649A2" w:rsidRPr="00C649A2" w:rsidTr="00C649A2">
        <w:trPr>
          <w:trHeight w:val="255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49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%% исполнения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49A2" w:rsidRPr="00C649A2" w:rsidTr="00C649A2">
        <w:trPr>
          <w:trHeight w:val="276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49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бюджета - всего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33 890 280,00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5 616 544,20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16,57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649A2" w:rsidRPr="00C649A2" w:rsidTr="00C649A2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4 564 680,00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2 345 783,06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51,39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257 700,00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129 794,27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50,37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257 700,00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129 794,27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50,37</w:t>
            </w:r>
          </w:p>
        </w:tc>
      </w:tr>
      <w:tr w:rsidR="00C649A2" w:rsidRPr="00C649A2" w:rsidTr="00C649A2">
        <w:trPr>
          <w:trHeight w:val="164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257 700,00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128 139,47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49,72</w:t>
            </w:r>
          </w:p>
        </w:tc>
      </w:tr>
      <w:tr w:rsidR="00C649A2" w:rsidRPr="00C649A2" w:rsidTr="00C649A2">
        <w:trPr>
          <w:trHeight w:val="103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1 654,80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1 008 380,00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474 382,64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47,04</w:t>
            </w:r>
          </w:p>
        </w:tc>
      </w:tr>
      <w:tr w:rsidR="00C649A2" w:rsidRPr="00C649A2" w:rsidTr="00C649A2">
        <w:trPr>
          <w:trHeight w:val="62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1 008 380,00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474 382,64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47,04</w:t>
            </w:r>
          </w:p>
        </w:tc>
      </w:tr>
      <w:tr w:rsidR="00C649A2" w:rsidRPr="00C649A2" w:rsidTr="00C649A2">
        <w:trPr>
          <w:trHeight w:val="144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463 010,00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214 518,37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46,33</w:t>
            </w:r>
          </w:p>
        </w:tc>
      </w:tr>
      <w:tr w:rsidR="00C649A2" w:rsidRPr="00C649A2" w:rsidTr="00C649A2">
        <w:trPr>
          <w:trHeight w:val="24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463 010,00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214 518,37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46,33</w:t>
            </w:r>
          </w:p>
        </w:tc>
      </w:tr>
      <w:tr w:rsidR="00C649A2" w:rsidRPr="00C649A2" w:rsidTr="00C649A2">
        <w:trPr>
          <w:trHeight w:val="184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9A2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C649A2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2 640,00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1 615,96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61,21</w:t>
            </w:r>
          </w:p>
        </w:tc>
      </w:tr>
      <w:tr w:rsidR="00C649A2" w:rsidRPr="00C649A2" w:rsidTr="00C649A2">
        <w:trPr>
          <w:trHeight w:val="286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9A2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C649A2"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2 640,00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1 615,96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61,21</w:t>
            </w:r>
          </w:p>
        </w:tc>
      </w:tr>
      <w:tr w:rsidR="00C649A2" w:rsidRPr="00C649A2" w:rsidTr="00C649A2">
        <w:trPr>
          <w:trHeight w:val="164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609 070,00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298 289,63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48,97</w:t>
            </w:r>
          </w:p>
        </w:tc>
      </w:tr>
      <w:tr w:rsidR="00C649A2" w:rsidRPr="00C649A2" w:rsidTr="00C649A2">
        <w:trPr>
          <w:trHeight w:val="24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609 070,00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298 289,63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48,97</w:t>
            </w:r>
          </w:p>
        </w:tc>
      </w:tr>
      <w:tr w:rsidR="00C649A2" w:rsidRPr="00C649A2" w:rsidTr="00C649A2">
        <w:trPr>
          <w:trHeight w:val="164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-66 340,00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-40 041,32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60,36</w:t>
            </w:r>
          </w:p>
        </w:tc>
      </w:tr>
      <w:tr w:rsidR="00C649A2" w:rsidRPr="00C649A2" w:rsidTr="00C649A2">
        <w:trPr>
          <w:trHeight w:val="24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-66 340,00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-40 041,32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60,36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6 587,40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1 097,90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6 587,40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1 097,90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6 587,40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1 097,90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НАЛОГИ НА ИМУЩЕСТВО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3 285 000,00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1 725 959,66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52,54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795 000,00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67 283,47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8,46</w:t>
            </w:r>
          </w:p>
        </w:tc>
      </w:tr>
      <w:tr w:rsidR="00C649A2" w:rsidRPr="00C649A2" w:rsidTr="00C649A2">
        <w:trPr>
          <w:trHeight w:val="103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795 000,00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67 283,47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8,46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2 490 000,00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1 658 676,19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66,61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560 000,00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1 438 227,77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256,83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560 000,00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1 438 227,77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256,83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1 930 000,00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220 448,42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11,42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1 930 000,00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220 448,42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11,42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10800000000000000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13 000,00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6 780,00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52,15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10804000010000110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13 000,00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6 780,00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52,15</w:t>
            </w:r>
          </w:p>
        </w:tc>
      </w:tr>
      <w:tr w:rsidR="00C649A2" w:rsidRPr="00C649A2" w:rsidTr="00C649A2">
        <w:trPr>
          <w:trHeight w:val="144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10804020010000110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13 000,00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6 780,00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52,15</w:t>
            </w:r>
          </w:p>
        </w:tc>
      </w:tr>
      <w:tr w:rsidR="00C649A2" w:rsidRPr="00C649A2" w:rsidTr="00C649A2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2 279,09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9A2" w:rsidRPr="00C649A2" w:rsidTr="00C649A2">
        <w:trPr>
          <w:trHeight w:val="2256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11607000000000140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2 279,09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9A2" w:rsidRPr="00C649A2" w:rsidTr="00C649A2">
        <w:trPr>
          <w:trHeight w:val="1236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11607010000000140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2 279,09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9A2" w:rsidRPr="00C649A2" w:rsidTr="00C649A2">
        <w:trPr>
          <w:trHeight w:val="164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649A2">
              <w:rPr>
                <w:rFonts w:ascii="Times New Roman" w:eastAsia="Times New Roman" w:hAnsi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11607010100000140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2 279,09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29 325 600,00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3 270 761,14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11,15</w:t>
            </w:r>
          </w:p>
        </w:tc>
      </w:tr>
      <w:tr w:rsidR="00C649A2" w:rsidRPr="00C649A2" w:rsidTr="00C649A2">
        <w:trPr>
          <w:trHeight w:val="62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29 325 600,00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3 273 300,00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11,16</w:t>
            </w:r>
          </w:p>
        </w:tc>
      </w:tr>
      <w:tr w:rsidR="00C649A2" w:rsidRPr="00C649A2" w:rsidTr="00C649A2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8 412 200,00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3 073 200,00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36,53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20216001000000150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8 412 200,00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3 073 200,00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36,53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20216001100000150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8 412 200,00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3 073 200,00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36,53</w:t>
            </w:r>
          </w:p>
        </w:tc>
      </w:tr>
      <w:tr w:rsidR="00C649A2" w:rsidRPr="00C649A2" w:rsidTr="00C649A2">
        <w:trPr>
          <w:trHeight w:val="62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20 509 700,00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649A2" w:rsidRPr="00C649A2" w:rsidTr="00C649A2">
        <w:trPr>
          <w:trHeight w:val="2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Прочие субсидии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20 509 700,00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649A2" w:rsidRPr="00C649A2" w:rsidTr="00C649A2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20 509 700,00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649A2" w:rsidRPr="00C649A2" w:rsidTr="00C649A2">
        <w:trPr>
          <w:trHeight w:val="4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20230000000000150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403 700,00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200 100,00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49,57</w:t>
            </w:r>
          </w:p>
        </w:tc>
      </w:tr>
      <w:tr w:rsidR="00C649A2" w:rsidRPr="00C649A2" w:rsidTr="00C649A2">
        <w:trPr>
          <w:trHeight w:val="62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20230024000000150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159 100,00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77 700,00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48,84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20230024100000150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159 100,00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77 700,00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48,84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20235118000000150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244 600,00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122 400,00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50,04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20235118100000150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244 600,00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122 400,00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50,04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21900000000000000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-2 538,86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649A2" w:rsidRPr="00C649A2" w:rsidTr="00C649A2">
        <w:trPr>
          <w:trHeight w:val="8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21900000100000150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-2 538,86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649A2" w:rsidRPr="00C649A2" w:rsidTr="00C649A2">
        <w:trPr>
          <w:trHeight w:val="103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21935118100000150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-911,84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649A2" w:rsidRPr="00C649A2" w:rsidTr="00C649A2">
        <w:trPr>
          <w:trHeight w:val="103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21960010100000150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-1 627,02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49A2" w:rsidRPr="00C649A2" w:rsidRDefault="00C649A2" w:rsidP="00C64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94232" w:rsidRPr="00C649A2" w:rsidRDefault="00C649A2" w:rsidP="00394232">
      <w:pPr>
        <w:tabs>
          <w:tab w:val="left" w:pos="2715"/>
        </w:tabs>
        <w:jc w:val="center"/>
        <w:rPr>
          <w:rFonts w:ascii="Times New Roman" w:hAnsi="Times New Roman"/>
          <w:b/>
        </w:rPr>
      </w:pPr>
      <w:r w:rsidRPr="00C649A2">
        <w:rPr>
          <w:rFonts w:ascii="Times New Roman" w:hAnsi="Times New Roman"/>
          <w:b/>
        </w:rPr>
        <w:br w:type="textWrapping" w:clear="all"/>
      </w:r>
    </w:p>
    <w:p w:rsidR="007A28A4" w:rsidRPr="00C649A2" w:rsidRDefault="007A28A4" w:rsidP="00394232">
      <w:pPr>
        <w:tabs>
          <w:tab w:val="left" w:pos="2715"/>
        </w:tabs>
        <w:jc w:val="center"/>
        <w:rPr>
          <w:rFonts w:ascii="Times New Roman" w:hAnsi="Times New Roman"/>
          <w:b/>
        </w:rPr>
      </w:pPr>
      <w:proofErr w:type="gramStart"/>
      <w:r w:rsidRPr="00C649A2">
        <w:rPr>
          <w:rFonts w:ascii="Times New Roman" w:hAnsi="Times New Roman"/>
          <w:b/>
          <w:lang w:val="en-US"/>
        </w:rPr>
        <w:t>РАСХОДЫ</w:t>
      </w:r>
      <w:r w:rsidRPr="00C649A2">
        <w:rPr>
          <w:rFonts w:ascii="Times New Roman" w:hAnsi="Times New Roman"/>
          <w:b/>
        </w:rPr>
        <w:t xml:space="preserve">  БЮДЖЕТА</w:t>
      </w:r>
      <w:proofErr w:type="gramEnd"/>
      <w:r w:rsidRPr="00C649A2">
        <w:rPr>
          <w:rFonts w:ascii="Times New Roman" w:hAnsi="Times New Roman"/>
          <w:b/>
        </w:rPr>
        <w:t xml:space="preserve"> ПОСЕЛЕНИЯ</w:t>
      </w:r>
    </w:p>
    <w:p w:rsidR="00BA5E65" w:rsidRDefault="000C2F86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9758" w:type="dxa"/>
        <w:tblInd w:w="96" w:type="dxa"/>
        <w:tblLook w:val="04A0" w:firstRow="1" w:lastRow="0" w:firstColumn="1" w:lastColumn="0" w:noHBand="0" w:noVBand="1"/>
      </w:tblPr>
      <w:tblGrid>
        <w:gridCol w:w="3090"/>
        <w:gridCol w:w="650"/>
        <w:gridCol w:w="762"/>
        <w:gridCol w:w="1362"/>
        <w:gridCol w:w="1495"/>
        <w:gridCol w:w="1193"/>
        <w:gridCol w:w="1221"/>
      </w:tblGrid>
      <w:tr w:rsidR="00BA5E65" w:rsidRPr="00BA5E65" w:rsidTr="00BA5E65">
        <w:trPr>
          <w:trHeight w:val="255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%% исполнения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5E65" w:rsidRPr="00BA5E65" w:rsidTr="00BA5E65">
        <w:trPr>
          <w:trHeight w:val="27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34 788 423,82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7 243 694,04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20,82</w:t>
            </w:r>
          </w:p>
        </w:tc>
      </w:tr>
      <w:tr w:rsidR="00BA5E65" w:rsidRPr="00BA5E65" w:rsidTr="00BA5E65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5 419 700,00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2 679 071,61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49,43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442 371,77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43,62</w:t>
            </w:r>
          </w:p>
        </w:tc>
      </w:tr>
      <w:tr w:rsidR="00BA5E65" w:rsidRPr="00BA5E65" w:rsidTr="00BA5E65">
        <w:trPr>
          <w:trHeight w:val="211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442 371,77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43,62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442 371,77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43,62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363 734,00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48,62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78 637,77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34,81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4 136 690,00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2 069 213,03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50,02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3 977 590,00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2 069 213,03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52,02</w:t>
            </w:r>
          </w:p>
        </w:tc>
      </w:tr>
      <w:tr w:rsidR="00BA5E65" w:rsidRPr="00BA5E65" w:rsidTr="00BA5E65">
        <w:trPr>
          <w:trHeight w:val="211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1 222 801,31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42,39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1 222 801,31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42,39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2 154 500,00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946 119,89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43,91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236 581,42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36,39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1 070 990,00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829 845,22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1 070 990,00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829 845,22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77,48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107 994,76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820 990,00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698 447,44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85,07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23 403,02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46,81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75,99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75,99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2020001000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16 566,50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115,85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11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69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62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2020070280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32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2040093020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2040093020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147 910,00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19 576,81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2050025270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19 576,81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2050025270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19 576,81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16,31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95 254,35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38,94</w:t>
            </w:r>
          </w:p>
        </w:tc>
      </w:tr>
      <w:tr w:rsidR="00BA5E65" w:rsidRPr="00BA5E65" w:rsidTr="00BA5E65">
        <w:trPr>
          <w:trHeight w:val="42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95 254,35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38,94</w:t>
            </w:r>
          </w:p>
        </w:tc>
      </w:tr>
      <w:tr w:rsidR="00BA5E65" w:rsidRPr="00BA5E65" w:rsidTr="00BA5E65">
        <w:trPr>
          <w:trHeight w:val="211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94 620,15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45,51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94 620,15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45,51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80 791,66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13 828,49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2050051180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44 652,40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74,30</w:t>
            </w:r>
          </w:p>
        </w:tc>
      </w:tr>
      <w:tr w:rsidR="00BA5E65" w:rsidRPr="00BA5E65" w:rsidTr="00BA5E65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44 652,40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0100425110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44 652,40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0100425110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44 652,40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0100425110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44 652,40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74,30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22 358 223,82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888 685,54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22 357 223,82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888 685,54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BA5E65" w:rsidRPr="00BA5E65" w:rsidTr="00BA5E65">
        <w:trPr>
          <w:trHeight w:val="8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1 439 023,82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771 785,54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53,63</w:t>
            </w:r>
          </w:p>
        </w:tc>
      </w:tr>
      <w:tr w:rsidR="00BA5E65" w:rsidRPr="00BA5E65" w:rsidTr="00BA5E65">
        <w:trPr>
          <w:trHeight w:val="6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1 439 023,82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771 785,54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53,63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1 439 023,82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771 785,54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53,63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1 439 023,82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771 785,54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53,63</w:t>
            </w:r>
          </w:p>
        </w:tc>
      </w:tr>
      <w:tr w:rsidR="00BA5E65" w:rsidRPr="00BA5E65" w:rsidTr="00BA5E65">
        <w:trPr>
          <w:trHeight w:val="132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65" w:rsidRPr="00BA5E65" w:rsidRDefault="00BA5E65" w:rsidP="00BA5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106,27</w:t>
            </w:r>
          </w:p>
        </w:tc>
      </w:tr>
      <w:tr w:rsidR="00BA5E65" w:rsidRPr="00BA5E65" w:rsidTr="00BA5E65">
        <w:trPr>
          <w:trHeight w:val="64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106,27</w:t>
            </w:r>
          </w:p>
        </w:tc>
      </w:tr>
      <w:tr w:rsidR="00BA5E65" w:rsidRPr="00BA5E65" w:rsidTr="00BA5E65">
        <w:trPr>
          <w:trHeight w:val="5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106,27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0100125170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106,27</w:t>
            </w:r>
          </w:p>
        </w:tc>
      </w:tr>
      <w:tr w:rsidR="00BA5E65" w:rsidRPr="00BA5E65" w:rsidTr="00BA5E65">
        <w:trPr>
          <w:trHeight w:val="70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92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17 438 700,00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16 548 000,00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16 548 000,00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0100171540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16 548 000,00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52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01001S1540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0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32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обучающих и (или</w:t>
            </w:r>
            <w:proofErr w:type="gram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0200125060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0200125060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0200125060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0200125060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1 897 812,76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56,75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"Комплексное развитие фармацевтической и медицинской промышленности"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2050062200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2050062200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5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2050062200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84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2050062200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1 897 812,76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58,87</w:t>
            </w:r>
          </w:p>
        </w:tc>
      </w:tr>
      <w:tr w:rsidR="00BA5E65" w:rsidRPr="00BA5E65" w:rsidTr="00BA5E65">
        <w:trPr>
          <w:trHeight w:val="43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1 462 219,03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1 462 219,03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1 462 219,03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115 291,00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38,43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0100325190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1 957 700,00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1 346 928,03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68,80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65" w:rsidRPr="00BA5E65" w:rsidRDefault="00BA5E65" w:rsidP="00BA5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113 307,69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95,06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113 307,69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95,06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113 307,69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95,06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113 307,69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95,06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65" w:rsidRPr="00BA5E65" w:rsidRDefault="00BA5E65" w:rsidP="00BA5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12,71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12,71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12,71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12,71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65" w:rsidRPr="00BA5E65" w:rsidRDefault="00BA5E65" w:rsidP="00BA5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311 486,04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311 486,04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311 486,04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0100325230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311 486,04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</w:tr>
      <w:tr w:rsidR="00BA5E65" w:rsidRPr="00BA5E65" w:rsidTr="00BA5E65">
        <w:trPr>
          <w:trHeight w:val="18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и сельских поселений  Новгородской области на поддержку реализация проектов территориальных общественных самоуправлений</w:t>
            </w:r>
            <w:proofErr w:type="gramStart"/>
            <w:r w:rsidRPr="00BA5E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5E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включенных в муниципальные программы развития территорий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0100472090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0100472090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0100472090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0100472090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5E65" w:rsidRPr="00BA5E65" w:rsidRDefault="00BA5E65" w:rsidP="00BA5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мероприятий, </w:t>
            </w:r>
            <w:proofErr w:type="gramStart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направленные</w:t>
            </w:r>
            <w:proofErr w:type="gramEnd"/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01004S2090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01004S2090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01004S2090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01004S2090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1 493 404,13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49,61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1 493 404,13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49,61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2050014010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3 008 100,00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1 493 404,13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49,65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2050014010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3 008 100,00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1 493 404,13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49,65</w:t>
            </w:r>
          </w:p>
        </w:tc>
      </w:tr>
      <w:tr w:rsidR="00BA5E65" w:rsidRPr="00BA5E65" w:rsidTr="00BA5E65">
        <w:trPr>
          <w:trHeight w:val="184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2050014010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3 008 100,00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1 493 404,13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49,65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культуры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2050025050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139 538,25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139 538,25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BA5E65" w:rsidRPr="00BA5E65" w:rsidTr="00BA5E65">
        <w:trPr>
          <w:trHeight w:val="55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2050082100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139 538,25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2050082100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139 538,25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2050082100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139 538,25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41,68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BA5E65" w:rsidRPr="00BA5E65" w:rsidTr="00BA5E65">
        <w:trPr>
          <w:trHeight w:val="26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BA5E65" w:rsidRPr="00BA5E65" w:rsidTr="00BA5E65">
        <w:trPr>
          <w:trHeight w:val="792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BA5E65" w:rsidRPr="00BA5E65" w:rsidTr="00BA5E65">
        <w:trPr>
          <w:trHeight w:val="1056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39,96</w:t>
            </w:r>
          </w:p>
        </w:tc>
      </w:tr>
      <w:tr w:rsidR="00BA5E65" w:rsidRPr="00BA5E65" w:rsidTr="00BA5E65">
        <w:trPr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E65" w:rsidRDefault="00BA5E65">
            <w:r w:rsidRPr="007C4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2050025100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5E65" w:rsidRPr="00BA5E65" w:rsidRDefault="00BA5E65" w:rsidP="00BA5E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39,96</w:t>
            </w:r>
          </w:p>
        </w:tc>
      </w:tr>
    </w:tbl>
    <w:p w:rsidR="00A73AAB" w:rsidRPr="000C2F86" w:rsidRDefault="00A73AAB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5"/>
        <w:gridCol w:w="849"/>
        <w:gridCol w:w="1181"/>
        <w:gridCol w:w="629"/>
        <w:gridCol w:w="265"/>
        <w:gridCol w:w="1418"/>
        <w:gridCol w:w="1417"/>
        <w:gridCol w:w="992"/>
      </w:tblGrid>
      <w:tr w:rsidR="000C2F86" w:rsidRPr="000C2F86" w:rsidTr="00151849">
        <w:trPr>
          <w:trHeight w:val="293"/>
        </w:trPr>
        <w:tc>
          <w:tcPr>
            <w:tcW w:w="10236" w:type="dxa"/>
            <w:gridSpan w:val="8"/>
            <w:shd w:val="solid" w:color="FFFFFF" w:fill="auto"/>
          </w:tcPr>
          <w:p w:rsidR="000C2F86" w:rsidRDefault="000C2F86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F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</w:t>
            </w:r>
            <w:r w:rsidRPr="00A73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  <w:p w:rsidR="00A73AAB" w:rsidRPr="00A73AAB" w:rsidRDefault="00A73AAB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1849" w:rsidRPr="00151849" w:rsidTr="00151849">
        <w:trPr>
          <w:trHeight w:val="33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51849" w:rsidRPr="00151849" w:rsidTr="00151849">
        <w:trPr>
          <w:trHeight w:val="264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151849" w:rsidRPr="00151849" w:rsidTr="00151849">
        <w:trPr>
          <w:trHeight w:val="250"/>
        </w:trPr>
        <w:tc>
          <w:tcPr>
            <w:tcW w:w="55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898 143,82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1 627 149,84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51849" w:rsidRPr="00A73AAB" w:rsidRDefault="000D7ED1" w:rsidP="00F4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151849" w:rsidRPr="00151849" w:rsidTr="00151849">
        <w:trPr>
          <w:trHeight w:val="250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в том числе: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151849" w:rsidRPr="00A73AAB" w:rsidRDefault="00151849" w:rsidP="00F4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282E" w:rsidRPr="00151849" w:rsidTr="00151849">
        <w:trPr>
          <w:trHeight w:val="250"/>
        </w:trPr>
        <w:tc>
          <w:tcPr>
            <w:tcW w:w="433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F4282E" w:rsidRPr="00A73AAB" w:rsidRDefault="00F4282E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4282E" w:rsidRPr="00A73AAB" w:rsidRDefault="00F4282E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4282E" w:rsidRPr="00A73AAB" w:rsidRDefault="00F4282E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82E" w:rsidRPr="00A73AAB" w:rsidRDefault="00F4282E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82E" w:rsidRPr="00A73AAB" w:rsidRDefault="00F4282E" w:rsidP="001F6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898 143,82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282E" w:rsidRPr="00A73AAB" w:rsidRDefault="00F4282E" w:rsidP="001F6C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1 627 149,84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4282E" w:rsidRPr="00A73AAB" w:rsidRDefault="00F4282E" w:rsidP="00F4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A73AAB" w:rsidRPr="00151849" w:rsidTr="00151849">
        <w:trPr>
          <w:trHeight w:val="250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898 143,82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1 627 149,84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F4282E" w:rsidP="00F4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A73AAB" w:rsidRPr="00151849" w:rsidTr="00151849">
        <w:trPr>
          <w:trHeight w:val="437"/>
        </w:trPr>
        <w:tc>
          <w:tcPr>
            <w:tcW w:w="6144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898 143,82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1 627 149,84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F4282E" w:rsidP="00F4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151849" w:rsidRPr="00151849" w:rsidTr="00151849">
        <w:trPr>
          <w:trHeight w:val="686"/>
        </w:trPr>
        <w:tc>
          <w:tcPr>
            <w:tcW w:w="6409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1849" w:rsidRPr="00151849" w:rsidTr="00151849">
        <w:trPr>
          <w:trHeight w:val="250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01050200000000500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A73AAB">
              <w:rPr>
                <w:rFonts w:ascii="Times New Roman" w:eastAsia="Times New Roman" w:hAnsi="Times New Roman"/>
                <w:color w:val="000000"/>
                <w:lang w:eastAsia="ru-RU"/>
              </w:rPr>
              <w:t>33 890 280,00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1849" w:rsidRPr="00A73AAB" w:rsidRDefault="00151849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A73AAB">
              <w:rPr>
                <w:rFonts w:ascii="Times New Roman" w:eastAsia="Times New Roman" w:hAnsi="Times New Roman"/>
                <w:color w:val="000000"/>
                <w:lang w:eastAsia="ru-RU"/>
              </w:rPr>
              <w:t>5 616 544,20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51849" w:rsidRPr="00A73AAB" w:rsidRDefault="00151849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73AAB" w:rsidRPr="00151849" w:rsidTr="00151849">
        <w:trPr>
          <w:trHeight w:val="437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01050201000000510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33 890 280,00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5 616 544,20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73AAB" w:rsidRPr="00151849" w:rsidTr="00151849">
        <w:trPr>
          <w:trHeight w:val="437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01050201100000510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33 890 280,00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5 616 544,20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A73AAB" w:rsidRPr="00151849" w:rsidTr="00151849">
        <w:trPr>
          <w:trHeight w:val="437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01050000000000600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34 788 423,82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7 243 694,04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73AAB" w:rsidRPr="00151849" w:rsidTr="00151849">
        <w:trPr>
          <w:trHeight w:val="437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01050200000000600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34 788 423,82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A73AAB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7 243 694,04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A73AAB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AAB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A73AAB" w:rsidRPr="00151849" w:rsidTr="00151849">
        <w:trPr>
          <w:trHeight w:val="437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tted" w:sz="6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34 788 423,82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7 243 694,04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73AAB" w:rsidRPr="00151849" w:rsidTr="00151849">
        <w:trPr>
          <w:trHeight w:val="658"/>
        </w:trPr>
        <w:tc>
          <w:tcPr>
            <w:tcW w:w="34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34 788 423,82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AAB" w:rsidRPr="00F4282E" w:rsidRDefault="00A73AAB" w:rsidP="00A73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7 243 694,04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AAB" w:rsidRPr="00F4282E" w:rsidRDefault="00A73AAB" w:rsidP="0015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8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45785" w:rsidRPr="000C2F86" w:rsidRDefault="00545785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</w:p>
    <w:sectPr w:rsidR="00545785" w:rsidRPr="000C2F86" w:rsidSect="004E63AD">
      <w:pgSz w:w="11906" w:h="16838"/>
      <w:pgMar w:top="851" w:right="1134" w:bottom="1701" w:left="1701" w:header="709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D7ED1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849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20FB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46B3"/>
    <w:rsid w:val="003151B2"/>
    <w:rsid w:val="003160A3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58F7"/>
    <w:rsid w:val="004E6192"/>
    <w:rsid w:val="004E63AD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06F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0BF0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73AAB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4A1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5E65"/>
    <w:rsid w:val="00BA6D24"/>
    <w:rsid w:val="00BB09D8"/>
    <w:rsid w:val="00BB126E"/>
    <w:rsid w:val="00BB59B1"/>
    <w:rsid w:val="00BB672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9A2"/>
    <w:rsid w:val="00C64EA9"/>
    <w:rsid w:val="00C65942"/>
    <w:rsid w:val="00C65AC5"/>
    <w:rsid w:val="00C70695"/>
    <w:rsid w:val="00C741A3"/>
    <w:rsid w:val="00C743AB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A78BB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1CBC"/>
    <w:rsid w:val="00F4282E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58BB-2243-4CE5-AAD3-E45236AC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3809</Words>
  <Characters>25825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ПК</cp:lastModifiedBy>
  <cp:revision>17</cp:revision>
  <cp:lastPrinted>2020-04-15T09:20:00Z</cp:lastPrinted>
  <dcterms:created xsi:type="dcterms:W3CDTF">2021-04-22T07:30:00Z</dcterms:created>
  <dcterms:modified xsi:type="dcterms:W3CDTF">2021-07-14T09:20:00Z</dcterms:modified>
</cp:coreProperties>
</file>